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D4" w:rsidRDefault="002B14D4" w:rsidP="002B14D4">
      <w:pPr>
        <w:keepNext/>
        <w:jc w:val="center"/>
        <w:outlineLvl w:val="1"/>
        <w:rPr>
          <w:b/>
        </w:rPr>
      </w:pPr>
      <w:r>
        <w:rPr>
          <w:b/>
        </w:rPr>
        <w:t>РОССИЙСКАЯ ФЕДЕРАЦИЯ</w:t>
      </w:r>
    </w:p>
    <w:p w:rsidR="002B14D4" w:rsidRDefault="002B14D4" w:rsidP="002B14D4">
      <w:pPr>
        <w:keepNext/>
        <w:jc w:val="center"/>
        <w:outlineLvl w:val="1"/>
        <w:rPr>
          <w:b/>
        </w:rPr>
      </w:pPr>
      <w:r>
        <w:rPr>
          <w:b/>
        </w:rPr>
        <w:t>ВОЛГОГРАДСКАЯ ОБЛАСТЬ</w:t>
      </w:r>
    </w:p>
    <w:p w:rsidR="002B14D4" w:rsidRDefault="002B14D4" w:rsidP="002B14D4">
      <w:pPr>
        <w:keepNext/>
        <w:jc w:val="center"/>
        <w:outlineLvl w:val="1"/>
        <w:rPr>
          <w:b/>
        </w:rPr>
      </w:pPr>
      <w:r>
        <w:rPr>
          <w:b/>
        </w:rPr>
        <w:t>СЕРАФИМОВИЧСКИЙ МУНИЦИПАЛЬНЫЙ РАЙОН</w:t>
      </w:r>
    </w:p>
    <w:p w:rsidR="002B14D4" w:rsidRDefault="002B14D4" w:rsidP="002B14D4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КЛЕТСКО-ПОЧТОВСКОЕ  СЕЛЬСКОЕ ПОСЕЛЕНИЕ</w:t>
      </w:r>
    </w:p>
    <w:p w:rsidR="002B14D4" w:rsidRDefault="002B14D4" w:rsidP="002B14D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lang w:eastAsia="zh-CN"/>
        </w:rPr>
        <w:t>КЛЕТСКО-ПОЧТОВСКИЙ СЕЛЬСКИЙ СОВЕТ</w:t>
      </w:r>
    </w:p>
    <w:p w:rsidR="002B14D4" w:rsidRDefault="002B14D4" w:rsidP="002B14D4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____________________________________________________________________</w:t>
      </w:r>
    </w:p>
    <w:p w:rsidR="002B14D4" w:rsidRDefault="002B14D4" w:rsidP="002B14D4">
      <w:pPr>
        <w:suppressAutoHyphens/>
        <w:jc w:val="center"/>
        <w:rPr>
          <w:b/>
          <w:bCs/>
          <w:lang w:eastAsia="zh-CN"/>
        </w:rPr>
      </w:pPr>
    </w:p>
    <w:p w:rsidR="002B14D4" w:rsidRDefault="002B14D4" w:rsidP="002B14D4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РЕШЕНИЕ </w:t>
      </w:r>
    </w:p>
    <w:p w:rsidR="002B14D4" w:rsidRDefault="002B14D4" w:rsidP="002B14D4">
      <w:pPr>
        <w:suppressAutoHyphens/>
        <w:rPr>
          <w:bCs/>
          <w:lang w:eastAsia="zh-CN"/>
        </w:rPr>
      </w:pPr>
      <w:r>
        <w:rPr>
          <w:bCs/>
          <w:lang w:eastAsia="zh-CN"/>
        </w:rPr>
        <w:t>№ 10</w:t>
      </w:r>
      <w:r>
        <w:rPr>
          <w:bCs/>
          <w:lang w:eastAsia="zh-CN"/>
        </w:rPr>
        <w:t xml:space="preserve">                                                                               </w:t>
      </w:r>
      <w:r>
        <w:rPr>
          <w:bCs/>
          <w:lang w:eastAsia="zh-CN"/>
        </w:rPr>
        <w:t xml:space="preserve">                              26</w:t>
      </w:r>
      <w:r>
        <w:rPr>
          <w:bCs/>
          <w:lang w:eastAsia="zh-CN"/>
        </w:rPr>
        <w:t xml:space="preserve"> </w:t>
      </w:r>
      <w:r>
        <w:rPr>
          <w:bCs/>
          <w:lang w:eastAsia="zh-CN"/>
        </w:rPr>
        <w:t>марта 2021</w:t>
      </w:r>
      <w:r>
        <w:rPr>
          <w:bCs/>
          <w:lang w:eastAsia="zh-CN"/>
        </w:rPr>
        <w:t xml:space="preserve"> года</w:t>
      </w:r>
    </w:p>
    <w:p w:rsidR="002B14D4" w:rsidRDefault="002B14D4" w:rsidP="002B14D4"/>
    <w:p w:rsidR="002B14D4" w:rsidRDefault="002B14D4" w:rsidP="002B14D4">
      <w:pPr>
        <w:pStyle w:val="Standard"/>
        <w:ind w:right="38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 ежегодном отчете главы </w:t>
      </w:r>
      <w:proofErr w:type="spellStart"/>
      <w:r>
        <w:rPr>
          <w:rFonts w:ascii="Times New Roman" w:hAnsi="Times New Roman" w:cs="Times New Roman"/>
          <w:sz w:val="24"/>
        </w:rPr>
        <w:t>Клетско</w:t>
      </w:r>
      <w:proofErr w:type="spellEnd"/>
      <w:r>
        <w:rPr>
          <w:rFonts w:ascii="Times New Roman" w:hAnsi="Times New Roman" w:cs="Times New Roman"/>
          <w:sz w:val="24"/>
        </w:rPr>
        <w:t>-</w:t>
      </w:r>
    </w:p>
    <w:p w:rsidR="002B14D4" w:rsidRDefault="002B14D4" w:rsidP="002B14D4">
      <w:pPr>
        <w:pStyle w:val="Standard"/>
        <w:ind w:right="380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Почтовского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Волгоградской области о результатах своей деятельности и о результатах деятельности администрации </w:t>
      </w:r>
      <w:proofErr w:type="spellStart"/>
      <w:r>
        <w:rPr>
          <w:rFonts w:ascii="Times New Roman" w:hAnsi="Times New Roman" w:cs="Times New Roman"/>
          <w:sz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</w:t>
      </w:r>
      <w:r>
        <w:rPr>
          <w:rFonts w:ascii="Times New Roman" w:hAnsi="Times New Roman" w:cs="Times New Roman"/>
          <w:sz w:val="24"/>
        </w:rPr>
        <w:t>на Волгоградской области за 2020</w:t>
      </w:r>
      <w:r>
        <w:rPr>
          <w:rFonts w:ascii="Times New Roman" w:hAnsi="Times New Roman" w:cs="Times New Roman"/>
          <w:sz w:val="24"/>
        </w:rPr>
        <w:t xml:space="preserve"> год»</w:t>
      </w:r>
    </w:p>
    <w:p w:rsidR="002B14D4" w:rsidRDefault="002B14D4" w:rsidP="002B14D4">
      <w:pPr>
        <w:ind w:right="5296"/>
      </w:pPr>
    </w:p>
    <w:p w:rsidR="002B14D4" w:rsidRDefault="002B14D4" w:rsidP="002B14D4">
      <w:pPr>
        <w:ind w:right="5296"/>
      </w:pPr>
    </w:p>
    <w:p w:rsidR="002B14D4" w:rsidRDefault="002B14D4" w:rsidP="002B14D4">
      <w:pPr>
        <w:ind w:firstLine="709"/>
        <w:jc w:val="both"/>
      </w:pPr>
      <w:proofErr w:type="gramStart"/>
      <w:r>
        <w:t xml:space="preserve">В соответствии с пунктом 5.1 статьи 38 Федерального закона от 06 октября 2003 года № 131-ФЗ «Об общих принципах организации местного самоуправления в Российской Федерации», с пунктом 4 статьи 20 Устава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области, принятого Решением </w:t>
      </w:r>
      <w:proofErr w:type="spellStart"/>
      <w:r>
        <w:t>Клетско-Почтовского</w:t>
      </w:r>
      <w:proofErr w:type="spellEnd"/>
      <w:r>
        <w:t xml:space="preserve"> сельского Совета от 05 августа 2014 года № 18, заслушав прилагаемый отчет главы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</w:t>
      </w:r>
      <w:proofErr w:type="gramEnd"/>
      <w:r>
        <w:t xml:space="preserve"> области Володина Виталия Ивановича о результатах деятельности главы </w:t>
      </w:r>
      <w:proofErr w:type="spellStart"/>
      <w:r>
        <w:t>Клетско-Почтовского</w:t>
      </w:r>
      <w:proofErr w:type="spellEnd"/>
      <w:r>
        <w:t xml:space="preserve"> сельского поселения и о результатах деятельности Администрации </w:t>
      </w:r>
      <w:proofErr w:type="spellStart"/>
      <w:r>
        <w:t>Клетско-Почтовс</w:t>
      </w:r>
      <w:r>
        <w:t>кого</w:t>
      </w:r>
      <w:proofErr w:type="spellEnd"/>
      <w:r>
        <w:t xml:space="preserve"> сельского поселения за 2020</w:t>
      </w:r>
      <w:r>
        <w:t xml:space="preserve"> год, </w:t>
      </w:r>
      <w:proofErr w:type="spellStart"/>
      <w:r>
        <w:t>Клетско-Почтовский</w:t>
      </w:r>
      <w:proofErr w:type="spellEnd"/>
      <w:r>
        <w:t xml:space="preserve"> сельский Совет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</w:t>
      </w:r>
    </w:p>
    <w:p w:rsidR="002B14D4" w:rsidRDefault="002B14D4" w:rsidP="002B14D4">
      <w:pPr>
        <w:ind w:firstLine="709"/>
        <w:jc w:val="both"/>
      </w:pPr>
    </w:p>
    <w:p w:rsidR="002B14D4" w:rsidRDefault="002B14D4" w:rsidP="002B14D4">
      <w:pPr>
        <w:ind w:firstLine="709"/>
        <w:jc w:val="both"/>
      </w:pPr>
      <w:r>
        <w:t>РЕШИЛ:</w:t>
      </w:r>
    </w:p>
    <w:p w:rsidR="002B14D4" w:rsidRDefault="002B14D4" w:rsidP="002B14D4">
      <w:pPr>
        <w:ind w:firstLine="709"/>
        <w:jc w:val="both"/>
      </w:pPr>
    </w:p>
    <w:p w:rsidR="002B14D4" w:rsidRDefault="002B14D4" w:rsidP="002B14D4">
      <w:pPr>
        <w:tabs>
          <w:tab w:val="left" w:pos="993"/>
        </w:tabs>
        <w:ind w:firstLine="709"/>
        <w:jc w:val="both"/>
      </w:pPr>
      <w:r>
        <w:t xml:space="preserve">1. Признать деятельность главы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и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</w:t>
      </w:r>
      <w:r>
        <w:t>на Волгоградской области за 2020</w:t>
      </w:r>
      <w:bookmarkStart w:id="0" w:name="_GoBack"/>
      <w:bookmarkEnd w:id="0"/>
      <w:r>
        <w:t xml:space="preserve"> год удовлетворительной.</w:t>
      </w:r>
    </w:p>
    <w:p w:rsidR="002B14D4" w:rsidRDefault="002B14D4" w:rsidP="002B14D4">
      <w:pPr>
        <w:ind w:right="-104" w:firstLine="709"/>
      </w:pPr>
    </w:p>
    <w:p w:rsidR="002B14D4" w:rsidRDefault="002B14D4" w:rsidP="002B14D4">
      <w:pPr>
        <w:ind w:right="-104" w:firstLine="709"/>
      </w:pPr>
    </w:p>
    <w:p w:rsidR="002B14D4" w:rsidRDefault="002B14D4" w:rsidP="002B14D4">
      <w:pPr>
        <w:ind w:right="-104" w:firstLine="709"/>
      </w:pPr>
    </w:p>
    <w:p w:rsidR="002B14D4" w:rsidRDefault="002B14D4" w:rsidP="002B14D4">
      <w:pPr>
        <w:ind w:right="-104" w:firstLine="709"/>
      </w:pPr>
    </w:p>
    <w:p w:rsidR="002B14D4" w:rsidRDefault="002B14D4" w:rsidP="002B14D4">
      <w:r>
        <w:t xml:space="preserve">Глава </w:t>
      </w:r>
      <w:proofErr w:type="spellStart"/>
      <w:r>
        <w:t>Клетско-Почтовского</w:t>
      </w:r>
      <w:proofErr w:type="spellEnd"/>
      <w:r>
        <w:t xml:space="preserve"> </w:t>
      </w:r>
    </w:p>
    <w:p w:rsidR="002B14D4" w:rsidRDefault="002B14D4" w:rsidP="002B14D4">
      <w:r>
        <w:t>сельского поселения:                                                Володин В.И.</w:t>
      </w:r>
    </w:p>
    <w:p w:rsidR="002B14D4" w:rsidRDefault="002B14D4" w:rsidP="002B14D4"/>
    <w:p w:rsidR="002B14D4" w:rsidRDefault="002B14D4" w:rsidP="002B14D4"/>
    <w:p w:rsidR="002B14D4" w:rsidRDefault="002B14D4" w:rsidP="002B14D4"/>
    <w:p w:rsidR="002B14D4" w:rsidRDefault="002B14D4" w:rsidP="002B14D4"/>
    <w:p w:rsidR="002B14D4" w:rsidRDefault="002B14D4" w:rsidP="002B14D4"/>
    <w:p w:rsidR="002B14D4" w:rsidRDefault="002B14D4" w:rsidP="002B14D4"/>
    <w:p w:rsidR="002B14D4" w:rsidRDefault="002B14D4" w:rsidP="002B14D4"/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5D"/>
    <w:rsid w:val="00001703"/>
    <w:rsid w:val="00002E8A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77CC"/>
    <w:rsid w:val="00080ED3"/>
    <w:rsid w:val="000811DA"/>
    <w:rsid w:val="0008272B"/>
    <w:rsid w:val="000840B7"/>
    <w:rsid w:val="00090524"/>
    <w:rsid w:val="00093242"/>
    <w:rsid w:val="00093E7C"/>
    <w:rsid w:val="00094340"/>
    <w:rsid w:val="000B4CB1"/>
    <w:rsid w:val="000B6B34"/>
    <w:rsid w:val="000F69D1"/>
    <w:rsid w:val="000F6F2A"/>
    <w:rsid w:val="00100139"/>
    <w:rsid w:val="001002AE"/>
    <w:rsid w:val="00115CF0"/>
    <w:rsid w:val="00120143"/>
    <w:rsid w:val="001272F2"/>
    <w:rsid w:val="00132722"/>
    <w:rsid w:val="001414B7"/>
    <w:rsid w:val="00146273"/>
    <w:rsid w:val="0014702C"/>
    <w:rsid w:val="00155FCB"/>
    <w:rsid w:val="00160D00"/>
    <w:rsid w:val="00162434"/>
    <w:rsid w:val="00162FCB"/>
    <w:rsid w:val="00165F5F"/>
    <w:rsid w:val="001750ED"/>
    <w:rsid w:val="00196A79"/>
    <w:rsid w:val="001A1C67"/>
    <w:rsid w:val="001A30B4"/>
    <w:rsid w:val="001D02FD"/>
    <w:rsid w:val="001D789B"/>
    <w:rsid w:val="001F03DE"/>
    <w:rsid w:val="001F0833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6204"/>
    <w:rsid w:val="00247579"/>
    <w:rsid w:val="00250880"/>
    <w:rsid w:val="0026416D"/>
    <w:rsid w:val="00280463"/>
    <w:rsid w:val="002A4043"/>
    <w:rsid w:val="002B14D4"/>
    <w:rsid w:val="002B5319"/>
    <w:rsid w:val="002E482E"/>
    <w:rsid w:val="002F4ED9"/>
    <w:rsid w:val="002F5A6C"/>
    <w:rsid w:val="00315B0A"/>
    <w:rsid w:val="003170CE"/>
    <w:rsid w:val="00322970"/>
    <w:rsid w:val="0032469E"/>
    <w:rsid w:val="00330ADB"/>
    <w:rsid w:val="00332461"/>
    <w:rsid w:val="00336C5A"/>
    <w:rsid w:val="0034626D"/>
    <w:rsid w:val="00360105"/>
    <w:rsid w:val="003715A3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A1A2E"/>
    <w:rsid w:val="003A384C"/>
    <w:rsid w:val="003B18C5"/>
    <w:rsid w:val="003C6EF0"/>
    <w:rsid w:val="003D7A3F"/>
    <w:rsid w:val="003F225D"/>
    <w:rsid w:val="003F3069"/>
    <w:rsid w:val="003F6554"/>
    <w:rsid w:val="00400751"/>
    <w:rsid w:val="004038AE"/>
    <w:rsid w:val="0040427D"/>
    <w:rsid w:val="00414F0E"/>
    <w:rsid w:val="004239A7"/>
    <w:rsid w:val="0044247D"/>
    <w:rsid w:val="00450382"/>
    <w:rsid w:val="00450E99"/>
    <w:rsid w:val="0048620C"/>
    <w:rsid w:val="004864C4"/>
    <w:rsid w:val="00490ED6"/>
    <w:rsid w:val="004A0F75"/>
    <w:rsid w:val="004B3D3E"/>
    <w:rsid w:val="004C05ED"/>
    <w:rsid w:val="004C25E7"/>
    <w:rsid w:val="004D5CEC"/>
    <w:rsid w:val="004D7D6B"/>
    <w:rsid w:val="004F15F2"/>
    <w:rsid w:val="00503A22"/>
    <w:rsid w:val="00515071"/>
    <w:rsid w:val="005221DC"/>
    <w:rsid w:val="005258E8"/>
    <w:rsid w:val="005329EC"/>
    <w:rsid w:val="005347CD"/>
    <w:rsid w:val="00555A19"/>
    <w:rsid w:val="00564A5B"/>
    <w:rsid w:val="005672E0"/>
    <w:rsid w:val="00576CDD"/>
    <w:rsid w:val="00577E60"/>
    <w:rsid w:val="00582726"/>
    <w:rsid w:val="005939D5"/>
    <w:rsid w:val="005C2201"/>
    <w:rsid w:val="005C74BA"/>
    <w:rsid w:val="005D22A6"/>
    <w:rsid w:val="005D477C"/>
    <w:rsid w:val="00611AA0"/>
    <w:rsid w:val="0061668A"/>
    <w:rsid w:val="00622309"/>
    <w:rsid w:val="006330EC"/>
    <w:rsid w:val="0064456F"/>
    <w:rsid w:val="006523E7"/>
    <w:rsid w:val="00654FF3"/>
    <w:rsid w:val="00664973"/>
    <w:rsid w:val="00667090"/>
    <w:rsid w:val="00673DCF"/>
    <w:rsid w:val="006B2D55"/>
    <w:rsid w:val="006C33A5"/>
    <w:rsid w:val="006D23DF"/>
    <w:rsid w:val="006E05D1"/>
    <w:rsid w:val="00704F1F"/>
    <w:rsid w:val="007110B8"/>
    <w:rsid w:val="007115DA"/>
    <w:rsid w:val="00727A59"/>
    <w:rsid w:val="00735102"/>
    <w:rsid w:val="0075132F"/>
    <w:rsid w:val="007549DC"/>
    <w:rsid w:val="0075688B"/>
    <w:rsid w:val="007569AA"/>
    <w:rsid w:val="0075705F"/>
    <w:rsid w:val="0076046D"/>
    <w:rsid w:val="00766DF9"/>
    <w:rsid w:val="0077140F"/>
    <w:rsid w:val="00772B0B"/>
    <w:rsid w:val="007735EE"/>
    <w:rsid w:val="00780AFA"/>
    <w:rsid w:val="00791038"/>
    <w:rsid w:val="00792902"/>
    <w:rsid w:val="007B3CD9"/>
    <w:rsid w:val="007B50F8"/>
    <w:rsid w:val="007C3654"/>
    <w:rsid w:val="007D45C4"/>
    <w:rsid w:val="007D54F6"/>
    <w:rsid w:val="007D658E"/>
    <w:rsid w:val="007D705B"/>
    <w:rsid w:val="007E09DF"/>
    <w:rsid w:val="007E29ED"/>
    <w:rsid w:val="007E2DE1"/>
    <w:rsid w:val="007E5291"/>
    <w:rsid w:val="007F1201"/>
    <w:rsid w:val="007F169D"/>
    <w:rsid w:val="007F1FD1"/>
    <w:rsid w:val="008057AE"/>
    <w:rsid w:val="008159E5"/>
    <w:rsid w:val="00821733"/>
    <w:rsid w:val="00827E36"/>
    <w:rsid w:val="008402A4"/>
    <w:rsid w:val="0084766E"/>
    <w:rsid w:val="00847E68"/>
    <w:rsid w:val="008500FA"/>
    <w:rsid w:val="00856005"/>
    <w:rsid w:val="00862166"/>
    <w:rsid w:val="008623DE"/>
    <w:rsid w:val="00864662"/>
    <w:rsid w:val="00866053"/>
    <w:rsid w:val="00871291"/>
    <w:rsid w:val="00872F78"/>
    <w:rsid w:val="00877970"/>
    <w:rsid w:val="00881054"/>
    <w:rsid w:val="008861EF"/>
    <w:rsid w:val="008A1110"/>
    <w:rsid w:val="008A475D"/>
    <w:rsid w:val="008B08D1"/>
    <w:rsid w:val="008B3B4B"/>
    <w:rsid w:val="008B6B1F"/>
    <w:rsid w:val="008B7241"/>
    <w:rsid w:val="008C60B6"/>
    <w:rsid w:val="008C6314"/>
    <w:rsid w:val="008E3BE0"/>
    <w:rsid w:val="008E5F15"/>
    <w:rsid w:val="008F7B5E"/>
    <w:rsid w:val="009029FB"/>
    <w:rsid w:val="009279CA"/>
    <w:rsid w:val="00931629"/>
    <w:rsid w:val="00960B7E"/>
    <w:rsid w:val="00970B79"/>
    <w:rsid w:val="0097787A"/>
    <w:rsid w:val="0098012B"/>
    <w:rsid w:val="00980310"/>
    <w:rsid w:val="0099623E"/>
    <w:rsid w:val="009B22C6"/>
    <w:rsid w:val="009C159A"/>
    <w:rsid w:val="009D7398"/>
    <w:rsid w:val="009F2227"/>
    <w:rsid w:val="009F715B"/>
    <w:rsid w:val="00A11C8A"/>
    <w:rsid w:val="00A31B89"/>
    <w:rsid w:val="00A35AA7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F2D"/>
    <w:rsid w:val="00B02267"/>
    <w:rsid w:val="00B14470"/>
    <w:rsid w:val="00B22976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70737"/>
    <w:rsid w:val="00B7559E"/>
    <w:rsid w:val="00B7632D"/>
    <w:rsid w:val="00B76E92"/>
    <w:rsid w:val="00B81DD1"/>
    <w:rsid w:val="00B8239D"/>
    <w:rsid w:val="00B876C8"/>
    <w:rsid w:val="00B94599"/>
    <w:rsid w:val="00BA0BB5"/>
    <w:rsid w:val="00BA5ECA"/>
    <w:rsid w:val="00BB643E"/>
    <w:rsid w:val="00BE0205"/>
    <w:rsid w:val="00BE2226"/>
    <w:rsid w:val="00BE3473"/>
    <w:rsid w:val="00BE4ABF"/>
    <w:rsid w:val="00C13E7A"/>
    <w:rsid w:val="00C33386"/>
    <w:rsid w:val="00C47EC2"/>
    <w:rsid w:val="00C52CD7"/>
    <w:rsid w:val="00C72A21"/>
    <w:rsid w:val="00C810E3"/>
    <w:rsid w:val="00CA6810"/>
    <w:rsid w:val="00CC2202"/>
    <w:rsid w:val="00CD6525"/>
    <w:rsid w:val="00CE0B57"/>
    <w:rsid w:val="00CE3374"/>
    <w:rsid w:val="00CF5F76"/>
    <w:rsid w:val="00D11208"/>
    <w:rsid w:val="00D166FF"/>
    <w:rsid w:val="00D226A1"/>
    <w:rsid w:val="00D36608"/>
    <w:rsid w:val="00D5345E"/>
    <w:rsid w:val="00D55033"/>
    <w:rsid w:val="00D61F8E"/>
    <w:rsid w:val="00D72FB4"/>
    <w:rsid w:val="00D84B9D"/>
    <w:rsid w:val="00D9311F"/>
    <w:rsid w:val="00D93586"/>
    <w:rsid w:val="00DA5E52"/>
    <w:rsid w:val="00DA6CF7"/>
    <w:rsid w:val="00DB09F0"/>
    <w:rsid w:val="00DB3DCF"/>
    <w:rsid w:val="00DB52D8"/>
    <w:rsid w:val="00DB5631"/>
    <w:rsid w:val="00DD78E2"/>
    <w:rsid w:val="00DE454B"/>
    <w:rsid w:val="00DE7658"/>
    <w:rsid w:val="00DF042A"/>
    <w:rsid w:val="00DF068C"/>
    <w:rsid w:val="00E13643"/>
    <w:rsid w:val="00E140E6"/>
    <w:rsid w:val="00E1426F"/>
    <w:rsid w:val="00E15319"/>
    <w:rsid w:val="00E2681B"/>
    <w:rsid w:val="00E268A0"/>
    <w:rsid w:val="00E26A5D"/>
    <w:rsid w:val="00E33025"/>
    <w:rsid w:val="00E34DF5"/>
    <w:rsid w:val="00E45568"/>
    <w:rsid w:val="00E63CEC"/>
    <w:rsid w:val="00E65593"/>
    <w:rsid w:val="00E80D88"/>
    <w:rsid w:val="00E871C0"/>
    <w:rsid w:val="00E92B04"/>
    <w:rsid w:val="00E96A06"/>
    <w:rsid w:val="00EA4A08"/>
    <w:rsid w:val="00EC2437"/>
    <w:rsid w:val="00ED08A2"/>
    <w:rsid w:val="00ED5DD1"/>
    <w:rsid w:val="00EF1AEE"/>
    <w:rsid w:val="00EF3F52"/>
    <w:rsid w:val="00EF7881"/>
    <w:rsid w:val="00F0103A"/>
    <w:rsid w:val="00F116DB"/>
    <w:rsid w:val="00F160C0"/>
    <w:rsid w:val="00F209B6"/>
    <w:rsid w:val="00F2649E"/>
    <w:rsid w:val="00F37A0F"/>
    <w:rsid w:val="00F41571"/>
    <w:rsid w:val="00F46DC4"/>
    <w:rsid w:val="00F56941"/>
    <w:rsid w:val="00F60C54"/>
    <w:rsid w:val="00F61794"/>
    <w:rsid w:val="00F6286A"/>
    <w:rsid w:val="00F66C1B"/>
    <w:rsid w:val="00F67D1A"/>
    <w:rsid w:val="00F74CD8"/>
    <w:rsid w:val="00F77CD3"/>
    <w:rsid w:val="00F83417"/>
    <w:rsid w:val="00F9146F"/>
    <w:rsid w:val="00F9390A"/>
    <w:rsid w:val="00FA2FF8"/>
    <w:rsid w:val="00FA6086"/>
    <w:rsid w:val="00FB1AAF"/>
    <w:rsid w:val="00FB4A1C"/>
    <w:rsid w:val="00FB595E"/>
    <w:rsid w:val="00FB69C5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14D4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14D4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2021-04-27T05:47:00Z</dcterms:created>
  <dcterms:modified xsi:type="dcterms:W3CDTF">2021-04-27T05:48:00Z</dcterms:modified>
</cp:coreProperties>
</file>